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77" w:rsidRPr="006A12F9" w:rsidRDefault="00D55577" w:rsidP="006A12F9">
      <w:pPr>
        <w:jc w:val="center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6A12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Муниципальное автономное дошкольное образовательное учреждение</w:t>
      </w:r>
    </w:p>
    <w:p w:rsidR="00D55577" w:rsidRPr="006A12F9" w:rsidRDefault="00D55577" w:rsidP="006A12F9">
      <w:pPr>
        <w:jc w:val="center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6A12F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Городского округа «город Ирбит» Свердловской области «Детский сад № 23»</w:t>
      </w:r>
    </w:p>
    <w:p w:rsidR="00D55577" w:rsidRPr="00D55577" w:rsidRDefault="00D55577" w:rsidP="00D55577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Иванова П.А., 1 КК</w:t>
      </w:r>
    </w:p>
    <w:p w:rsidR="00D55577" w:rsidRPr="00D55577" w:rsidRDefault="001A6B91" w:rsidP="00D5557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Отряд ЮИД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Светофорчик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 кататься на самокатах и велобеговелах!</w:t>
      </w:r>
    </w:p>
    <w:p w:rsidR="00630477" w:rsidRDefault="00630477" w:rsidP="00630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77">
        <w:rPr>
          <w:rFonts w:ascii="Times New Roman" w:hAnsi="Times New Roman" w:cs="Times New Roman"/>
          <w:sz w:val="28"/>
          <w:szCs w:val="28"/>
        </w:rPr>
        <w:t xml:space="preserve">Лето прекрасно - когда безопасно! С таким девизом отряд </w:t>
      </w:r>
      <w:proofErr w:type="spellStart"/>
      <w:r w:rsidRPr="00630477">
        <w:rPr>
          <w:rFonts w:ascii="Times New Roman" w:hAnsi="Times New Roman" w:cs="Times New Roman"/>
          <w:sz w:val="28"/>
          <w:szCs w:val="28"/>
        </w:rPr>
        <w:t>Юид</w:t>
      </w:r>
      <w:proofErr w:type="spellEnd"/>
      <w:r w:rsidRPr="0063047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630477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630477">
        <w:rPr>
          <w:rFonts w:ascii="Times New Roman" w:hAnsi="Times New Roman" w:cs="Times New Roman"/>
          <w:sz w:val="28"/>
          <w:szCs w:val="28"/>
        </w:rPr>
        <w:t xml:space="preserve">" рассказал детям о правилах езды на самокатах и </w:t>
      </w:r>
      <w:proofErr w:type="spellStart"/>
      <w:r w:rsidRPr="00630477">
        <w:rPr>
          <w:rFonts w:ascii="Times New Roman" w:hAnsi="Times New Roman" w:cs="Times New Roman"/>
          <w:sz w:val="28"/>
          <w:szCs w:val="28"/>
        </w:rPr>
        <w:t>велобеговелах</w:t>
      </w:r>
      <w:proofErr w:type="spellEnd"/>
      <w:r w:rsidRPr="006304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30477">
        <w:rPr>
          <w:rFonts w:ascii="Times New Roman" w:hAnsi="Times New Roman" w:cs="Times New Roman"/>
          <w:sz w:val="28"/>
          <w:szCs w:val="28"/>
        </w:rPr>
        <w:t>Показал</w:t>
      </w:r>
      <w:proofErr w:type="gramEnd"/>
      <w:r w:rsidRPr="00630477">
        <w:rPr>
          <w:rFonts w:ascii="Times New Roman" w:hAnsi="Times New Roman" w:cs="Times New Roman"/>
          <w:sz w:val="28"/>
          <w:szCs w:val="28"/>
        </w:rPr>
        <w:t xml:space="preserve"> как правильно нужно ехать на самокатах. О чем нужно помнить при езде на </w:t>
      </w:r>
      <w:proofErr w:type="spellStart"/>
      <w:r w:rsidRPr="00630477">
        <w:rPr>
          <w:rFonts w:ascii="Times New Roman" w:hAnsi="Times New Roman" w:cs="Times New Roman"/>
          <w:sz w:val="28"/>
          <w:szCs w:val="28"/>
        </w:rPr>
        <w:t>велобеговелах</w:t>
      </w:r>
      <w:proofErr w:type="spellEnd"/>
      <w:r w:rsidRPr="006304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0477" w:rsidRDefault="00630477" w:rsidP="00630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77">
        <w:rPr>
          <w:rFonts w:ascii="Times New Roman" w:hAnsi="Times New Roman" w:cs="Times New Roman"/>
          <w:sz w:val="28"/>
          <w:szCs w:val="28"/>
        </w:rPr>
        <w:t xml:space="preserve">Отряд рассказал о жестах регулировщика. Дети рассказали, что на поднятый вверх флаг, означает" Проезд разрешён", а на вытянутый перед собой флаг "Проезд запрещён". </w:t>
      </w:r>
    </w:p>
    <w:p w:rsidR="00024189" w:rsidRPr="00630477" w:rsidRDefault="00630477" w:rsidP="00630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477">
        <w:rPr>
          <w:rFonts w:ascii="Times New Roman" w:hAnsi="Times New Roman" w:cs="Times New Roman"/>
          <w:sz w:val="28"/>
          <w:szCs w:val="28"/>
        </w:rPr>
        <w:t>В конце беседы Отряд ЮИД "</w:t>
      </w:r>
      <w:proofErr w:type="spellStart"/>
      <w:r w:rsidRPr="00630477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630477">
        <w:rPr>
          <w:rFonts w:ascii="Times New Roman" w:hAnsi="Times New Roman" w:cs="Times New Roman"/>
          <w:sz w:val="28"/>
          <w:szCs w:val="28"/>
        </w:rPr>
        <w:t>" предложил детям средней группы "Пионеры" поиграть в Сюжетно-ролевые игру "Регулируемый перекрёсток".</w:t>
      </w:r>
      <w:proofErr w:type="gramEnd"/>
      <w:r w:rsidRPr="00630477">
        <w:rPr>
          <w:rFonts w:ascii="Times New Roman" w:hAnsi="Times New Roman" w:cs="Times New Roman"/>
          <w:sz w:val="28"/>
          <w:szCs w:val="28"/>
        </w:rPr>
        <w:t xml:space="preserve"> Дети средней группы активно приняли участие и </w:t>
      </w:r>
      <w:proofErr w:type="spellStart"/>
      <w:r w:rsidRPr="00630477">
        <w:rPr>
          <w:rFonts w:ascii="Times New Roman" w:hAnsi="Times New Roman" w:cs="Times New Roman"/>
          <w:sz w:val="28"/>
          <w:szCs w:val="28"/>
        </w:rPr>
        <w:t>соблбдали</w:t>
      </w:r>
      <w:proofErr w:type="spellEnd"/>
      <w:r w:rsidRPr="00630477">
        <w:rPr>
          <w:rFonts w:ascii="Times New Roman" w:hAnsi="Times New Roman" w:cs="Times New Roman"/>
          <w:sz w:val="28"/>
          <w:szCs w:val="28"/>
        </w:rPr>
        <w:t xml:space="preserve"> все правила дорожного движения.</w:t>
      </w:r>
    </w:p>
    <w:p w:rsidR="00024189" w:rsidRPr="00024189" w:rsidRDefault="00024189" w:rsidP="00024189">
      <w:pPr>
        <w:rPr>
          <w:rFonts w:ascii="Times New Roman" w:hAnsi="Times New Roman" w:cs="Times New Roman"/>
        </w:rPr>
      </w:pPr>
    </w:p>
    <w:p w:rsidR="00024189" w:rsidRPr="00024189" w:rsidRDefault="00630477" w:rsidP="00024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-493395</wp:posOffset>
            </wp:positionH>
            <wp:positionV relativeFrom="paragraph">
              <wp:posOffset>3810</wp:posOffset>
            </wp:positionV>
            <wp:extent cx="2981960" cy="3987165"/>
            <wp:effectExtent l="419100" t="266700" r="561340" b="241935"/>
            <wp:wrapSquare wrapText="bothSides"/>
            <wp:docPr id="1" name="Рисунок 1" descr="https://sun9-25.userapi.com/impg/KvicFzbp2NFv4OWalMNFGpa3K89Azkr4PgMScA/DSNqtWuHSSk.jpg?size=810x1080&amp;quality=95&amp;sign=bff018f03f1a883a7ace804c31078d7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5.userapi.com/impg/KvicFzbp2NFv4OWalMNFGpa3K89Azkr4PgMScA/DSNqtWuHSSk.jpg?size=810x1080&amp;quality=95&amp;sign=bff018f03f1a883a7ace804c31078d7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39871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024189" w:rsidRPr="00024189" w:rsidRDefault="00024189" w:rsidP="00024189">
      <w:pPr>
        <w:rPr>
          <w:rFonts w:ascii="Times New Roman" w:hAnsi="Times New Roman" w:cs="Times New Roman"/>
        </w:rPr>
      </w:pPr>
    </w:p>
    <w:p w:rsidR="00024189" w:rsidRDefault="00024189" w:rsidP="00024189">
      <w:pPr>
        <w:rPr>
          <w:rFonts w:ascii="Times New Roman" w:hAnsi="Times New Roman" w:cs="Times New Roman"/>
        </w:rPr>
      </w:pPr>
    </w:p>
    <w:p w:rsidR="00024189" w:rsidRPr="00024189" w:rsidRDefault="00630477" w:rsidP="00024189">
      <w:pPr>
        <w:tabs>
          <w:tab w:val="left" w:pos="18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67310</wp:posOffset>
            </wp:positionV>
            <wp:extent cx="3166745" cy="4222115"/>
            <wp:effectExtent l="171450" t="152400" r="147955" b="102235"/>
            <wp:wrapSquare wrapText="bothSides"/>
            <wp:docPr id="4" name="Рисунок 4" descr="https://sun9-74.userapi.com/impg/Lw0bXQoyMBRmAeV9vZSyJj-E8F3zjflmXVbceQ/SQ_rFSaQISU.jpg?size=810x1080&amp;quality=95&amp;sign=bb4d4f7a1c0ee5c29719cbce50e7396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4.userapi.com/impg/Lw0bXQoyMBRmAeV9vZSyJj-E8F3zjflmXVbceQ/SQ_rFSaQISU.jpg?size=810x1080&amp;quality=95&amp;sign=bb4d4f7a1c0ee5c29719cbce50e7396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45" cy="42221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024189">
        <w:rPr>
          <w:rFonts w:ascii="Times New Roman" w:hAnsi="Times New Roman" w:cs="Times New Roman"/>
        </w:rPr>
        <w:tab/>
      </w:r>
    </w:p>
    <w:sectPr w:rsidR="00024189" w:rsidRPr="00024189" w:rsidSect="00864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55577"/>
    <w:rsid w:val="00024189"/>
    <w:rsid w:val="001A6B91"/>
    <w:rsid w:val="00630477"/>
    <w:rsid w:val="006A12F9"/>
    <w:rsid w:val="006C576D"/>
    <w:rsid w:val="00864FE7"/>
    <w:rsid w:val="00A870F1"/>
    <w:rsid w:val="00B42901"/>
    <w:rsid w:val="00D55577"/>
    <w:rsid w:val="00FE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2024-06-26T02:18:00Z</dcterms:created>
  <dcterms:modified xsi:type="dcterms:W3CDTF">2024-07-24T11:35:00Z</dcterms:modified>
</cp:coreProperties>
</file>